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E3C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</w:pPr>
      <w:r>
        <w:rPr>
          <w:rFonts w:hint="eastAsia" w:ascii="Times New Roman" w:hAnsi="Times New Roman" w:eastAsia="方正小标宋简体" w:cs="Times New Roman"/>
          <w:sz w:val="44"/>
          <w:szCs w:val="32"/>
          <w:lang w:val="en-US" w:eastAsia="zh-CN"/>
        </w:rPr>
        <w:t>2025版</w:t>
      </w:r>
      <w:r>
        <w:rPr>
          <w:rFonts w:hint="eastAsia" w:ascii="Times New Roman" w:hAnsi="Times New Roman" w:eastAsia="方正小标宋简体" w:cs="Times New Roman"/>
          <w:sz w:val="44"/>
          <w:szCs w:val="32"/>
        </w:rPr>
        <w:t>弱口令列表</w:t>
      </w:r>
      <w:bookmarkStart w:id="0" w:name="_GoBack"/>
      <w:bookmarkEnd w:id="0"/>
    </w:p>
    <w:tbl>
      <w:tblPr>
        <w:tblStyle w:val="7"/>
        <w:tblW w:w="80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328"/>
        <w:gridCol w:w="2328"/>
        <w:gridCol w:w="2328"/>
      </w:tblGrid>
      <w:tr w14:paraId="587B4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B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C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弱口令类型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C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涉及到的设备或服务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（写具体设备名称、型号）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D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具体弱口令（账号/密码）</w:t>
            </w:r>
          </w:p>
        </w:tc>
      </w:tr>
      <w:tr w14:paraId="70A2D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D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B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2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RabbitMQ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3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guest/guest</w:t>
            </w:r>
          </w:p>
        </w:tc>
      </w:tr>
      <w:tr w14:paraId="4D640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E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3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B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Cassandra数据库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1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cassandra/cassandra</w:t>
            </w:r>
          </w:p>
        </w:tc>
      </w:tr>
      <w:tr w14:paraId="1A00C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9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9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D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DRDA协议数据库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6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6F139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3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5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0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达梦数据库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F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sysdba/sysdba</w:t>
            </w:r>
          </w:p>
        </w:tc>
      </w:tr>
      <w:tr w14:paraId="1DB2C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D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7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F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FTP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5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62DD4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C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D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6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南大通用 gbase8s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F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gbasedbt/Big4ifmx‌</w:t>
            </w:r>
          </w:p>
        </w:tc>
      </w:tr>
      <w:tr w14:paraId="11EB2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6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0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6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IMAP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A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0086D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B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F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3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RMI-JMX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C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root/root</w:t>
            </w:r>
          </w:p>
        </w:tc>
      </w:tr>
      <w:tr w14:paraId="41563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A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F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2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MongoDB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6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02E7C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5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9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3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MQTT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9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anonymous/anonymous</w:t>
            </w:r>
          </w:p>
        </w:tc>
      </w:tr>
      <w:tr w14:paraId="48A38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5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E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A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MySQL 服务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4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root/root</w:t>
            </w:r>
          </w:p>
        </w:tc>
      </w:tr>
      <w:tr w14:paraId="1546C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9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3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1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netbios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6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Administrator/password</w:t>
            </w:r>
          </w:p>
        </w:tc>
      </w:tr>
      <w:tr w14:paraId="10473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B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B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1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数据库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7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76A57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0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D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6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神通数据库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F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SYSDBA/szoscar55</w:t>
            </w:r>
          </w:p>
        </w:tc>
      </w:tr>
      <w:tr w14:paraId="7ED0F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A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1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1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PostgreSQL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2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PostgreSQL/空</w:t>
            </w:r>
          </w:p>
        </w:tc>
      </w:tr>
      <w:tr w14:paraId="3262E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C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A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A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Redis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5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 w14:paraId="42C7E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4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6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4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RTSP 摄像头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2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 w14:paraId="57868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7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A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6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SNMP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A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SNMP/SNMP</w:t>
            </w:r>
          </w:p>
        </w:tc>
      </w:tr>
      <w:tr w14:paraId="7EB17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1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9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F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SSH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D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root/ascend</w:t>
            </w:r>
          </w:p>
        </w:tc>
      </w:tr>
      <w:tr w14:paraId="2BCD6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F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9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弱口令二次构造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9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SVN 源码仓库服务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1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admin/Admin123</w:t>
            </w:r>
          </w:p>
        </w:tc>
      </w:tr>
      <w:tr w14:paraId="749C2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A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5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0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Sybase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0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sa/sasasa</w:t>
            </w:r>
          </w:p>
        </w:tc>
      </w:tr>
      <w:tr w14:paraId="7032D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B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B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A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虚谷数据库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9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00479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D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7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E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BeeCMS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4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4D90E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C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0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F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DedeCMS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C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02D55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2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4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B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易优-CMS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B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 w14:paraId="09211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F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5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3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GeoServer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6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admin/geoserver</w:t>
            </w:r>
          </w:p>
        </w:tc>
      </w:tr>
      <w:tr w14:paraId="5E5B9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1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A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C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Jeecms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8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 w14:paraId="0BF8B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8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7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7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Jeeplus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A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6C871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D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6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6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Joomla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3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6F2E9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A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D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5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KodExplorer-企业网盘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B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</w:tbl>
    <w:p w14:paraId="783A4CB0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footerReference r:id="rId3" w:type="default"/>
          <w:pgSz w:w="11906" w:h="16838"/>
          <w:pgMar w:top="2041" w:right="1531" w:bottom="2041" w:left="1531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7"/>
        <w:tblW w:w="80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328"/>
        <w:gridCol w:w="2328"/>
        <w:gridCol w:w="2328"/>
      </w:tblGrid>
      <w:tr w14:paraId="6F159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4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B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B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ONVIF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5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35346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B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8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7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PbootCMS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5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 w14:paraId="55C80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B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1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1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phpcms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3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 w14:paraId="27808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0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4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4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ThinkCMF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8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 w14:paraId="68078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6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D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E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Tomcat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9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tomcat/tomcat</w:t>
            </w:r>
          </w:p>
        </w:tc>
      </w:tr>
      <w:tr w14:paraId="74A31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E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D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组织名称口令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A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Yapi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0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admin/ymfe.org</w:t>
            </w:r>
          </w:p>
        </w:tc>
      </w:tr>
      <w:tr w14:paraId="71410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4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5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8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zBlog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B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admin/zblogger</w:t>
            </w:r>
          </w:p>
        </w:tc>
      </w:tr>
      <w:tr w14:paraId="2860D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2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7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E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中兴ZSR路由器系统 login.cgi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D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login/admin</w:t>
            </w:r>
          </w:p>
        </w:tc>
      </w:tr>
      <w:tr w14:paraId="720B3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4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5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4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网御安全网关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0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administrator/leadsec@7766</w:t>
            </w:r>
          </w:p>
        </w:tc>
      </w:tr>
      <w:tr w14:paraId="29389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9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1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C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Azkaban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0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azkaban/azkaban</w:t>
            </w:r>
          </w:p>
        </w:tc>
      </w:tr>
      <w:tr w14:paraId="72D87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4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1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9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TRENDnet TEW-731BR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3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52EE0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1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F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6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Apache APISIX Dashboard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1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7C6AB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3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E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D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华视私云-CDN直播加速服务器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2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1D9D5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0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9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2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天锐绿盾审批系统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E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admin/空</w:t>
            </w:r>
          </w:p>
        </w:tc>
      </w:tr>
      <w:tr w14:paraId="55FE3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9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A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弱口令二次构造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7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KubeOperator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D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admin/kubeoperator@admin123</w:t>
            </w:r>
          </w:p>
        </w:tc>
      </w:tr>
      <w:tr w14:paraId="30550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E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5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6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Seata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F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seata/seata</w:t>
            </w:r>
          </w:p>
        </w:tc>
      </w:tr>
      <w:tr w14:paraId="629B7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8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E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2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信呼协同办公系统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F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 w14:paraId="15CBF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3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B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6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Xerox WorkCentre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A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admin/1111</w:t>
            </w:r>
          </w:p>
        </w:tc>
      </w:tr>
      <w:tr w14:paraId="715DA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A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D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5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Sentinel Dashboard 控制台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F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sentinel/sentinel</w:t>
            </w:r>
          </w:p>
        </w:tc>
      </w:tr>
      <w:tr w14:paraId="185B7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7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0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F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Apache ShardingSphere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9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2439B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9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4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8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Alibaba Druid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6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2A95D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1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C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5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致远OA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F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system/system</w:t>
            </w:r>
          </w:p>
        </w:tc>
      </w:tr>
      <w:tr w14:paraId="16185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0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8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拼音型弱口令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3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用友U8远程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9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system/yonyou</w:t>
            </w:r>
          </w:p>
        </w:tc>
      </w:tr>
      <w:tr w14:paraId="79C57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1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4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9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拓尔思WAS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0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system/manager</w:t>
            </w:r>
          </w:p>
        </w:tc>
      </w:tr>
      <w:tr w14:paraId="4CB4C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4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5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E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GitLab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4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root/5iveL!fe</w:t>
            </w:r>
          </w:p>
        </w:tc>
      </w:tr>
      <w:tr w14:paraId="6B4C8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C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A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C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Jboss AS JMX Console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0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5E1D0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6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A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2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Jboss AS WebService Console 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F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695C1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3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0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弱口令二次构造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D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Harbor 容器镜像仓库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8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admin/Harbor12345</w:t>
            </w:r>
          </w:p>
        </w:tc>
      </w:tr>
      <w:tr w14:paraId="67A3A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6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9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5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Openfire Console 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7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0CB14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7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8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6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Jeesite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9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5679B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4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F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弱口令二次构造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F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Nexus Repository Manager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8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admin/admin123</w:t>
            </w:r>
          </w:p>
        </w:tc>
      </w:tr>
      <w:tr w14:paraId="34CAD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6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2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C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XXL-JOB 控制台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C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 w14:paraId="5A1F8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8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8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4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SECCN VPN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F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5C4FE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C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9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弱口令二次构造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5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万户OA ewebeditor编辑器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7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admin/admin888</w:t>
            </w:r>
          </w:p>
        </w:tc>
      </w:tr>
      <w:tr w14:paraId="65E02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C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5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3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WDCP云主机管理系统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4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admin/wdlinux.cn</w:t>
            </w:r>
          </w:p>
        </w:tc>
      </w:tr>
      <w:tr w14:paraId="4791D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5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7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4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富士施乐CentreWare打印机管理系统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1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11111/x-admin</w:t>
            </w:r>
          </w:p>
        </w:tc>
      </w:tr>
      <w:tr w14:paraId="078E4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4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2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C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Scalar i40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6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admin/password</w:t>
            </w:r>
          </w:p>
        </w:tc>
      </w:tr>
      <w:tr w14:paraId="6A46E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7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E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弱口令二次构造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C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Tiny File Manager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B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4BE9F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A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B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F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艾泰网络管理系统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E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019B3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9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D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6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WayOS AC控制平台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F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1973E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5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8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3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SeedDMS 文档管理系统 op.Login.php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9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776C9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C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1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ShowDoc在线文档分享工具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D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showdoc/123456</w:t>
            </w:r>
          </w:p>
        </w:tc>
      </w:tr>
      <w:tr w14:paraId="69829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D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2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B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锐捷防火墙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4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admin/firewall</w:t>
            </w:r>
          </w:p>
        </w:tc>
      </w:tr>
      <w:tr w14:paraId="680F7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5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D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C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网康互联网控制网关ns-icg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5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ns25000/ns25000</w:t>
            </w:r>
          </w:p>
        </w:tc>
      </w:tr>
      <w:tr w14:paraId="3FEF7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0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9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9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Alibaba Nacos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2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nacos/nacos</w:t>
            </w:r>
          </w:p>
        </w:tc>
      </w:tr>
      <w:tr w14:paraId="200A9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0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8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6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VMware ESXi 服务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8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root/vmware</w:t>
            </w:r>
          </w:p>
        </w:tc>
      </w:tr>
      <w:tr w14:paraId="05293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F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C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F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phpMyAdmin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F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root/空</w:t>
            </w:r>
          </w:p>
        </w:tc>
      </w:tr>
      <w:tr w14:paraId="3BE7F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1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F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8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Zabbix 控制台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4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Admin/zabbix</w:t>
            </w:r>
          </w:p>
        </w:tc>
      </w:tr>
      <w:tr w14:paraId="12AFB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6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E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3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启明星辰 天玥网络安全审计系统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5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sysadm/sys$admin@028</w:t>
            </w:r>
          </w:p>
        </w:tc>
      </w:tr>
      <w:tr w14:paraId="06320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D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4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9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Dell idrac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7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root/calvin</w:t>
            </w:r>
          </w:p>
        </w:tc>
      </w:tr>
      <w:tr w14:paraId="7140A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9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B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B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Apache Guacamole guacadmin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5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guacadmin/guacadmin</w:t>
            </w:r>
          </w:p>
        </w:tc>
      </w:tr>
      <w:tr w14:paraId="760EB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1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5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E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Apache Axis2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E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admin/axis2</w:t>
            </w:r>
          </w:p>
        </w:tc>
      </w:tr>
      <w:tr w14:paraId="236D4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3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7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C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天融信上网行为管理系统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4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superman/talent</w:t>
            </w:r>
          </w:p>
        </w:tc>
      </w:tr>
      <w:tr w14:paraId="54FC8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E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E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4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MinIO 服务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B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minioadmin/minioadmin</w:t>
            </w:r>
          </w:p>
        </w:tc>
      </w:tr>
      <w:tr w14:paraId="78F82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9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A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B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金和OA C6 管理员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0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 w14:paraId="33E35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8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4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0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海康威视流媒体管理服务器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2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 w14:paraId="057EC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E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A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9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领空技术WIFISKY 7层流控路由器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D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68CE9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3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C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8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Canal Admin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7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 w14:paraId="64359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6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F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2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ActiveMQ 管理界面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1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2BD62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D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2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4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 V8 终端安全系统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7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0753C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7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9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4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ruckus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E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super/sp-admin</w:t>
            </w:r>
          </w:p>
        </w:tc>
      </w:tr>
      <w:tr w14:paraId="64F25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3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3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3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Kylin 后台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D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ADMIN/KYLIN</w:t>
            </w:r>
          </w:p>
        </w:tc>
      </w:tr>
      <w:tr w14:paraId="5F843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8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C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8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secnet安网的AC集中管理平台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1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1C7BB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1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E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4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中国联通光猫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A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 w14:paraId="4F4CB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8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C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域名型弱口令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1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华为路由器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5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admin/Admin@huawei</w:t>
            </w:r>
          </w:p>
        </w:tc>
      </w:tr>
      <w:tr w14:paraId="13148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6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F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域名型弱口令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2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华为交换机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7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admin/admin@huawei.com</w:t>
            </w:r>
          </w:p>
        </w:tc>
      </w:tr>
      <w:tr w14:paraId="219B8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8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E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4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帆软报表后台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8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demo/123456</w:t>
            </w:r>
          </w:p>
        </w:tc>
      </w:tr>
      <w:tr w14:paraId="1AAEA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2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7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3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金蝶云星空 管理中心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C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Administrator/888888</w:t>
            </w:r>
          </w:p>
        </w:tc>
      </w:tr>
      <w:tr w14:paraId="12DF4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1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8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5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天玥网络安全审计系统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9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admin/venus@2018</w:t>
            </w:r>
          </w:p>
        </w:tc>
      </w:tr>
      <w:tr w14:paraId="3C2B5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3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A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5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金和oa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B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admin/000000</w:t>
            </w:r>
          </w:p>
        </w:tc>
      </w:tr>
      <w:tr w14:paraId="25C8E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5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D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弱口令二次构造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6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联想网御防火墙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6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admin/leadsec@7766</w:t>
            </w:r>
          </w:p>
        </w:tc>
      </w:tr>
      <w:tr w14:paraId="1093E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D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6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弱口令二次构造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E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奇安信-边界安全-天御云·云镜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F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demo/Aa123456</w:t>
            </w:r>
          </w:p>
        </w:tc>
      </w:tr>
      <w:tr w14:paraId="5D731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3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1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3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广州安普达视频监控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4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system/system</w:t>
            </w:r>
          </w:p>
        </w:tc>
      </w:tr>
      <w:tr w14:paraId="14AA4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B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0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7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netcallServer 管理控制台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A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1ECE9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4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D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7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Grafana可视化工具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F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08258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A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2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6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梭子鱼邮件存储网关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7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44AB9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5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9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弱口令二次构造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5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JeecgBoot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7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jeecg/jeecg#123456</w:t>
            </w:r>
          </w:p>
        </w:tc>
      </w:tr>
      <w:tr w14:paraId="07F8A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8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0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域名型弱口令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E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华为-无线局域网AP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D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admin/admin@huawei.com</w:t>
            </w:r>
          </w:p>
        </w:tc>
      </w:tr>
      <w:tr w14:paraId="02681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2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3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组织名称口令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2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华为-WDMOS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0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szhw/Changeme_123</w:t>
            </w:r>
          </w:p>
        </w:tc>
      </w:tr>
      <w:tr w14:paraId="2D602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0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5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2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启明-天阗-入侵检测与管理系统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F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adm/venus60</w:t>
            </w:r>
          </w:p>
        </w:tc>
      </w:tr>
      <w:tr w14:paraId="1386F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3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1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域名型弱口令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D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网御-WAF集中控制中心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6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adm/leadsec.waf</w:t>
            </w:r>
          </w:p>
        </w:tc>
      </w:tr>
      <w:tr w14:paraId="30BCD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F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0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6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天清汉马-USG防火墙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E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useradmin/venus.user</w:t>
            </w:r>
          </w:p>
        </w:tc>
      </w:tr>
      <w:tr w14:paraId="0F33F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D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0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3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迪普-防火墙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1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admin/admin_default</w:t>
            </w:r>
          </w:p>
        </w:tc>
      </w:tr>
      <w:tr w14:paraId="33111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7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7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弱口令二次构造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C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webray态势感知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A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superman/SaasSuperman!</w:t>
            </w:r>
          </w:p>
        </w:tc>
      </w:tr>
      <w:tr w14:paraId="13D9C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1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9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3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安迅士Axis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9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root/pass</w:t>
            </w:r>
          </w:p>
        </w:tc>
      </w:tr>
      <w:tr w14:paraId="1073C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1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B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组织名称口令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5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walle Devops代码部署平台-超管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8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super@walle-web.io/Walle123</w:t>
            </w:r>
          </w:p>
        </w:tc>
      </w:tr>
      <w:tr w14:paraId="4FB15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E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E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组织名称口令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F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walle Devops代码部署平台-所有者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F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owner@walle-web.io/Walle124</w:t>
            </w:r>
          </w:p>
        </w:tc>
      </w:tr>
      <w:tr w14:paraId="1A2EE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4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B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组织名称口令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3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walle Devops代码部署平台-负责人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3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master@walle-web.io/Walle125</w:t>
            </w:r>
          </w:p>
        </w:tc>
      </w:tr>
      <w:tr w14:paraId="4D664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C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F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组织名称口令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4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walle Devops代码部署平台-开发者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7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developer@walle-web.io/Walle126</w:t>
            </w:r>
          </w:p>
        </w:tc>
      </w:tr>
      <w:tr w14:paraId="21864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9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E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组织名称口令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2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walle Devops代码部署平台-访客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7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reporter@walle-web.io/Walle127</w:t>
            </w:r>
          </w:p>
        </w:tc>
      </w:tr>
      <w:tr w14:paraId="05C5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4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A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4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OpenKM文档管理系统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9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okmAdmin/admin</w:t>
            </w:r>
          </w:p>
        </w:tc>
      </w:tr>
      <w:tr w14:paraId="421F6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6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6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A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SequoiaDB数据管理后台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5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57EFE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5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0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0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百望税务系统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9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 w14:paraId="2B3B8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E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0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拼音型弱口令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9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帕拉迪堡垒机系统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5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superman/Gaimima@2019</w:t>
            </w:r>
          </w:p>
        </w:tc>
      </w:tr>
      <w:tr w14:paraId="2DA8D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2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5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B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群杰印章管理系统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0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 w14:paraId="17D60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F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C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1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lang w:val="en-US" w:eastAsia="zh-CN" w:bidi="ar"/>
              </w:rPr>
              <w:t>AECMate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资源库系统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F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nacos/nacos</w:t>
            </w:r>
          </w:p>
        </w:tc>
      </w:tr>
      <w:tr w14:paraId="29F05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5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7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弱口令二次构造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C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华为 FusionManager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7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6E7A6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D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8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组织名称口令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2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dataease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C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admin/DataEase@123456</w:t>
            </w:r>
          </w:p>
        </w:tc>
      </w:tr>
      <w:tr w14:paraId="6DA57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E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A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组织名称口令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7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lang w:val="en-US" w:eastAsia="zh-CN" w:bidi="ar"/>
              </w:rPr>
              <w:t>aTrust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设备网关控制台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7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quickstart/SangforSDP@1220</w:t>
            </w:r>
          </w:p>
        </w:tc>
      </w:tr>
      <w:tr w14:paraId="76316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A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9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F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Logbase运维安全管理系统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5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admin/safetybase</w:t>
            </w:r>
          </w:p>
        </w:tc>
      </w:tr>
      <w:tr w14:paraId="6C737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7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0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1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SPUG-运维平台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D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admin/spug.dev/spug.cc/abc</w:t>
            </w:r>
          </w:p>
        </w:tc>
      </w:tr>
      <w:tr w14:paraId="3AF64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9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4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0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MOBOTIX-视频监控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C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admin/meinsm</w:t>
            </w:r>
          </w:p>
        </w:tc>
      </w:tr>
      <w:tr w14:paraId="0699F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6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B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6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7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</w:t>
            </w:r>
          </w:p>
        </w:tc>
      </w:tr>
      <w:tr w14:paraId="423A8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9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C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4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Honeywell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8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</w:t>
            </w:r>
          </w:p>
        </w:tc>
      </w:tr>
      <w:tr w14:paraId="212A0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F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3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6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金砖通讯Brickcom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F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0DB56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F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C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C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佳能Canon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6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root/camera</w:t>
            </w:r>
          </w:p>
        </w:tc>
      </w:tr>
      <w:tr w14:paraId="64145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B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A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7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"https://walle-web.io/"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walle Devops代码部署平台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D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"mailto:super@walle-web.io/Walle123" \o "mailto:super@walle-web.io/Walle123"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super@walle-web.io/Walle123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65715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4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4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E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山石网科流量管理系统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B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"mailto:developer@walle-web.io"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hillstone/hillstone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5B409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2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2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4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"https://walle-web.io/"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网御上网行为管理系统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D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"mailto:reporter@walle-web.io"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admin/leadsec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684FC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5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9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D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"https://walle-web.io/"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网御星云-安全网关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0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administrator/leadsec@7766</w:t>
            </w:r>
          </w:p>
        </w:tc>
      </w:tr>
      <w:tr w14:paraId="21AE9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9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5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6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"https://walle-web.io/"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凌风认证计费系统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0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admin/lflflf</w:t>
            </w:r>
          </w:p>
        </w:tc>
      </w:tr>
      <w:tr w14:paraId="3E465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5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0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C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浙江大华技术股份有限公司 DSS安防监控系统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6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 w14:paraId="226B5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6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E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E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"https://github.com/ctripcorp/apollo"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Apollo配置中心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8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apollo/admin</w:t>
            </w:r>
          </w:p>
        </w:tc>
      </w:tr>
      <w:tr w14:paraId="4715D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9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1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5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Banggoo-ADC般固服务器负载均衡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2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4AD23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2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0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8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Avigilon-VideoIQ-Camera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7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supervisor/supervisor</w:t>
            </w:r>
          </w:p>
        </w:tc>
      </w:tr>
      <w:tr w14:paraId="62A73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1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1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5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Lepus天兔数据库监控系统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5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admin/Lepusadmin</w:t>
            </w:r>
          </w:p>
        </w:tc>
      </w:tr>
      <w:tr w14:paraId="6A719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3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5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A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锐捷EG易网关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B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74FA3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B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D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B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安网科技-智能路由系统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E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43154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4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9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0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Opencast Matterhorn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0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admin/opencast</w:t>
            </w:r>
          </w:p>
        </w:tc>
      </w:tr>
      <w:tr w14:paraId="3B53C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5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C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9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"https://www.suibianlu.com/21607.html"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smartadmin-简致微信管理系统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F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smartwx/smartwx</w:t>
            </w:r>
          </w:p>
        </w:tc>
      </w:tr>
      <w:tr w14:paraId="005B8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A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1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6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佑友防火墙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8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admin/hicomadmin</w:t>
            </w:r>
          </w:p>
        </w:tc>
      </w:tr>
      <w:tr w14:paraId="7D190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2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0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1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碧海网络-碧海云盒软路由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E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admin/admin123</w:t>
            </w:r>
          </w:p>
        </w:tc>
      </w:tr>
      <w:tr w14:paraId="0231F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5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9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7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腾狐TOS行为管理系统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7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19601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C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E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6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华夏ERP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1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jsh/123456</w:t>
            </w:r>
          </w:p>
        </w:tc>
      </w:tr>
      <w:tr w14:paraId="27E7F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3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1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D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维盟(WayOS)交换机集中管理平台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9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51BAF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2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F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4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华御上网行为管理系统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D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Admin/bjhuayu</w:t>
            </w:r>
          </w:p>
        </w:tc>
      </w:tr>
      <w:tr w14:paraId="61956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C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E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4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奥托温室物联网系统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C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</w:t>
            </w:r>
          </w:p>
        </w:tc>
      </w:tr>
      <w:tr w14:paraId="3A317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E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F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E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锁群管理系统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2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 w14:paraId="323F2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C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3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5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神行者路由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9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admin/sxzros</w:t>
            </w:r>
          </w:p>
        </w:tc>
      </w:tr>
      <w:tr w14:paraId="14331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0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D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2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LanProxy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3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6D5C4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9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C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3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神州数码DCN路由器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B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0C364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5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1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3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Yearning开源SQL语句审核平台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E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admin/Yearning_admin</w:t>
            </w:r>
          </w:p>
        </w:tc>
      </w:tr>
      <w:tr w14:paraId="1E1DD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3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E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D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海康威视IP网络摄像机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2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</w:t>
            </w:r>
          </w:p>
        </w:tc>
      </w:tr>
      <w:tr w14:paraId="17EBF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3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4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C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大华网络摄像机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E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10BAE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A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6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E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SQ-WEBCAM摄像机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1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78DDE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9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A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A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三星Samsung Techwin (old)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4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admin/1111111</w:t>
            </w:r>
          </w:p>
        </w:tc>
      </w:tr>
      <w:tr w14:paraId="6EE26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4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B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8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AirCam IP-150CAM摄像头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2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admin/airlive</w:t>
            </w:r>
          </w:p>
        </w:tc>
      </w:tr>
      <w:tr w14:paraId="44F6E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5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D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C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喜恩碧电子有限公司CNB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5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root/admin</w:t>
            </w:r>
          </w:p>
        </w:tc>
      </w:tr>
      <w:tr w14:paraId="1DA1B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F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0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5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助友煤炭运销管理系统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E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manager/zhuyosoft.do</w:t>
            </w:r>
          </w:p>
        </w:tc>
      </w:tr>
      <w:tr w14:paraId="110A5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3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9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0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Storwize V7000存储管理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0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superuser/passw0rd</w:t>
            </w:r>
          </w:p>
        </w:tc>
      </w:tr>
      <w:tr w14:paraId="50399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3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B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C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E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50C67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6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2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5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北恩网络设备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C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0822A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9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F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1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奇安信网神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8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3B41B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7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5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8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360天擎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B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admin/ABC@12345</w:t>
            </w:r>
          </w:p>
        </w:tc>
      </w:tr>
      <w:tr w14:paraId="50DBA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C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B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6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weblogic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1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weblogic/weblogic123</w:t>
            </w:r>
          </w:p>
        </w:tc>
      </w:tr>
      <w:tr w14:paraId="00777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3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9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C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kibana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C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51A64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C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A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D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ERG2-1350W 路由器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C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1486F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F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7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F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Ceph分布式文件系统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1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2166E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0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2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9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绿盟IPS/IDS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9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admin/Nsfocus@123</w:t>
            </w:r>
          </w:p>
        </w:tc>
      </w:tr>
      <w:tr w14:paraId="0908E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9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0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2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绿盟 UTS综合威胁探针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9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admin/Nsfocus@123</w:t>
            </w:r>
          </w:p>
        </w:tc>
      </w:tr>
      <w:tr w14:paraId="4BFC0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5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E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E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山石防火墙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6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hillstone/hillstone</w:t>
            </w:r>
          </w:p>
        </w:tc>
      </w:tr>
      <w:tr w14:paraId="166C9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7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3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3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六方云工业网闸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C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secadmin/zxas6cld</w:t>
            </w:r>
          </w:p>
        </w:tc>
      </w:tr>
      <w:tr w14:paraId="68C62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1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9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2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EPON 网络管理系统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9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 w14:paraId="6489D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C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A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4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OfficeTen上网行为管理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6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Useradmin/admin!@#$%^</w:t>
            </w:r>
          </w:p>
        </w:tc>
      </w:tr>
      <w:tr w14:paraId="52F24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F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F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B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中创中间件(InforSuite AS)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3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admin/Cvicse@as123</w:t>
            </w:r>
          </w:p>
        </w:tc>
      </w:tr>
      <w:tr w14:paraId="0AAD0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F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8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7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O2OA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xadmin/o2</w:t>
            </w:r>
          </w:p>
        </w:tc>
      </w:tr>
      <w:tr w14:paraId="52886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8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4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6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猎鹰安全</w:t>
            </w:r>
            <w:r>
              <w:rPr>
                <w:rStyle w:val="11"/>
                <w:rFonts w:hint="default" w:ascii="Times New Roman" w:hAnsi="Times New Roman" w:eastAsia="仿宋_GB2312" w:cs="Times New Roman"/>
                <w:lang w:val="en-US" w:eastAsia="zh-CN" w:bidi="ar"/>
              </w:rPr>
              <w:t>-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金山</w:t>
            </w:r>
            <w:r>
              <w:rPr>
                <w:rStyle w:val="11"/>
                <w:rFonts w:hint="default" w:ascii="Times New Roman" w:hAnsi="Times New Roman" w:eastAsia="仿宋_GB2312" w:cs="Times New Roman"/>
                <w:lang w:val="en-US" w:eastAsia="zh-CN" w:bidi="ar"/>
              </w:rPr>
              <w:t>V8+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终端安全系统</w:t>
            </w:r>
            <w:r>
              <w:rPr>
                <w:rStyle w:val="11"/>
                <w:rFonts w:hint="default" w:ascii="Times New Roman" w:hAnsi="Times New Roman" w:eastAsia="仿宋_GB2312" w:cs="Times New Roman"/>
                <w:lang w:val="en-US" w:eastAsia="zh-CN" w:bidi="ar"/>
              </w:rPr>
              <w:t>/Kingsoft V8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6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5D242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9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C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8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KubePi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1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admin/kubepi</w:t>
            </w:r>
          </w:p>
        </w:tc>
      </w:tr>
      <w:tr w14:paraId="69A13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F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0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0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Kuboard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B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admin/kuboard123</w:t>
            </w:r>
          </w:p>
        </w:tc>
      </w:tr>
      <w:tr w14:paraId="5C0C0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8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6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2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深信服产品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C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sangfor/sangfor</w:t>
            </w:r>
          </w:p>
        </w:tc>
      </w:tr>
      <w:tr w14:paraId="12AEA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2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5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7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深信服科技 AD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6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空/dlanrecover</w:t>
            </w:r>
          </w:p>
        </w:tc>
      </w:tr>
      <w:tr w14:paraId="59087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B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5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1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深信服负载均衡 AD 3.6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D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74E3E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1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5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7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深信服WAC ( WNS V2.6)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D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44FAA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7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4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F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深信服VPN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F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39E8E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2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4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4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深信服ipsec-VPN (SSL 5.5)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7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1003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9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7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C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深信服AC6.0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0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62D82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4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B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F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SANGFOR防火墙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7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admin/sangfor</w:t>
            </w:r>
          </w:p>
        </w:tc>
      </w:tr>
      <w:tr w14:paraId="7F41F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D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2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2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深信服AF(NGAF V2.2)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D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admin/sangfor</w:t>
            </w:r>
          </w:p>
        </w:tc>
      </w:tr>
      <w:tr w14:paraId="53F45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5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8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9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深信服NGAF下一代应用防火墙(NGAF V4.3)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D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7CF4A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A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D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1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深信服AD3.9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C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3E641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6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5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4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深信服上网行为管理设备数据中心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A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Admin/空</w:t>
            </w:r>
          </w:p>
        </w:tc>
      </w:tr>
      <w:tr w14:paraId="0B201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0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7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0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SANGFOR_AD_v5.1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A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1D3CB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B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6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F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网御漏洞扫描系统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A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leadsec/leadsec</w:t>
            </w:r>
          </w:p>
        </w:tc>
      </w:tr>
      <w:tr w14:paraId="446E6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0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7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8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天阗入侵检测与管理系统 V7.0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0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Admin/venus70</w:t>
            </w:r>
          </w:p>
        </w:tc>
      </w:tr>
      <w:tr w14:paraId="01AD6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B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6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5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天阗入侵检测与管理系统 V6.0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4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Admin/venus60</w:t>
            </w:r>
          </w:p>
        </w:tc>
      </w:tr>
      <w:tr w14:paraId="1A140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A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1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0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网御WAF集中控制中心(V3.0R5.0)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3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admin/leadsec.waf</w:t>
            </w:r>
          </w:p>
        </w:tc>
      </w:tr>
      <w:tr w14:paraId="14599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3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9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0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联想网御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D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administrator/administrator</w:t>
            </w:r>
          </w:p>
        </w:tc>
      </w:tr>
      <w:tr w14:paraId="60713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1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E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4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网御事件服务器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7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admin/admin123</w:t>
            </w:r>
          </w:p>
        </w:tc>
      </w:tr>
      <w:tr w14:paraId="2B944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9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4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9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联想网御防火墙PowerV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7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administrator/administrator</w:t>
            </w:r>
          </w:p>
        </w:tc>
      </w:tr>
      <w:tr w14:paraId="2079B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B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7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9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联想网御入侵检测系统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A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lenovo/default</w:t>
            </w:r>
          </w:p>
        </w:tc>
      </w:tr>
      <w:tr w14:paraId="1F5A9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9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3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6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网络卫士入侵检测系统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1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admin/talent</w:t>
            </w:r>
          </w:p>
        </w:tc>
      </w:tr>
      <w:tr w14:paraId="25E24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3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4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C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网御入侵检测系统V3.2.72.0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3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 /leadsec32</w:t>
            </w:r>
          </w:p>
        </w:tc>
      </w:tr>
      <w:tr w14:paraId="6E803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B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9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E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联想网御入侵检测系统IDS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9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root/111111</w:t>
            </w:r>
          </w:p>
        </w:tc>
      </w:tr>
      <w:tr w14:paraId="3073F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A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7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1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科来网络回溯分析系统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0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csadmin/colasoft</w:t>
            </w:r>
          </w:p>
        </w:tc>
      </w:tr>
      <w:tr w14:paraId="72A3A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8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C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6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 iMC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F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62CD9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D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F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5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 SecPath系列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F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5D775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B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9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C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 S5120-SI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F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test/123</w:t>
            </w:r>
          </w:p>
        </w:tc>
      </w:tr>
      <w:tr w14:paraId="07152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3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1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3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H3C智能管理中心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9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6F4E8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F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9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3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 ER3100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F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admin/adminer3100</w:t>
            </w:r>
          </w:p>
        </w:tc>
      </w:tr>
      <w:tr w14:paraId="164F2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9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7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4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 ER3200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7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admin/adminer3200</w:t>
            </w:r>
          </w:p>
        </w:tc>
      </w:tr>
      <w:tr w14:paraId="1D2DF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F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4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B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 ER3260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B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admin/adminer3260</w:t>
            </w:r>
          </w:p>
        </w:tc>
      </w:tr>
      <w:tr w14:paraId="7EC75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9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5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8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网神防火墙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B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firewall/firewall</w:t>
            </w:r>
          </w:p>
        </w:tc>
      </w:tr>
      <w:tr w14:paraId="76234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8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7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A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天融信防火墙NGFW4000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9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superman/talent</w:t>
            </w:r>
          </w:p>
        </w:tc>
      </w:tr>
      <w:tr w14:paraId="3997C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6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A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D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黑盾防火墙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1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1F984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5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4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4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1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telnetuser/telnetpwd</w:t>
            </w:r>
          </w:p>
        </w:tc>
      </w:tr>
      <w:tr w14:paraId="4AC0D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A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6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3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方正防火墙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F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5C9A6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B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3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4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飞塔防火墙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9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admin/空</w:t>
            </w:r>
          </w:p>
        </w:tc>
      </w:tr>
      <w:tr w14:paraId="16CAB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A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6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9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Juniper_SSG__5防火墙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6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netscreen/netscreen</w:t>
            </w:r>
          </w:p>
        </w:tc>
      </w:tr>
      <w:tr w14:paraId="65865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4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3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9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中新金盾硬件防火墙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A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</w:t>
            </w:r>
          </w:p>
        </w:tc>
      </w:tr>
      <w:tr w14:paraId="36CC4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9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7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4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kill防火墙(冠群金辰)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A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admin/sys123</w:t>
            </w:r>
          </w:p>
        </w:tc>
      </w:tr>
      <w:tr w14:paraId="75287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E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E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D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天清汉马USG防火墙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3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admin/venus.fw</w:t>
            </w:r>
          </w:p>
        </w:tc>
      </w:tr>
      <w:tr w14:paraId="725D7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2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1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3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阿姆瑞特防火墙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E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admin/manager</w:t>
            </w:r>
          </w:p>
        </w:tc>
      </w:tr>
      <w:tr w14:paraId="0093D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5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5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0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绿盟安全审计系统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8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weboper/weboper</w:t>
            </w:r>
          </w:p>
        </w:tc>
      </w:tr>
      <w:tr w14:paraId="2DB8D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7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9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8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TopAudit日志审计系统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E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superman/talent</w:t>
            </w:r>
          </w:p>
        </w:tc>
      </w:tr>
      <w:tr w14:paraId="4CDC6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3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D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E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LogBase日志管理综合审计系统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1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admin/safetybase</w:t>
            </w:r>
          </w:p>
        </w:tc>
      </w:tr>
      <w:tr w14:paraId="3352A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5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2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C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天融信数据库审计系统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F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superman/telent</w:t>
            </w:r>
          </w:p>
        </w:tc>
      </w:tr>
      <w:tr w14:paraId="4FA30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3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1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5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Hillstone安全审计平台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1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hillstone/hillstone</w:t>
            </w:r>
          </w:p>
        </w:tc>
      </w:tr>
      <w:tr w14:paraId="5994B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3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6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0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网康日志中心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1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ns25000/ns25000</w:t>
            </w:r>
          </w:p>
        </w:tc>
      </w:tr>
      <w:tr w14:paraId="5FB9E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0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B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4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网络安全审计系统（中科新业）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7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 w14:paraId="7453C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5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E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C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明御WEB应用防火墙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0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46E54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5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C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1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明御攻防实验室平台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B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root/123456</w:t>
            </w:r>
          </w:p>
        </w:tc>
      </w:tr>
      <w:tr w14:paraId="1A294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C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5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0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明御安全网关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C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admin/adminadmin</w:t>
            </w:r>
          </w:p>
        </w:tc>
      </w:tr>
      <w:tr w14:paraId="3B51C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6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1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5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明御运维审计与册风险控制系统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C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admin/1q2w3e</w:t>
            </w:r>
          </w:p>
        </w:tc>
      </w:tr>
      <w:tr w14:paraId="731EE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2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B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A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明御网站卫士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F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sysmanager/sysmanager888</w:t>
            </w:r>
          </w:p>
        </w:tc>
      </w:tr>
      <w:tr w14:paraId="52284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F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1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9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亿邮邮件网关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5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eyouuser/eyou_admin</w:t>
            </w:r>
          </w:p>
        </w:tc>
      </w:tr>
      <w:tr w14:paraId="0BC38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D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1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1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Websense邮件安全网关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8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administrator/admin</w:t>
            </w:r>
          </w:p>
        </w:tc>
      </w:tr>
      <w:tr w14:paraId="2D109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2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1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9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启明星辰天镜扫描系统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1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admin/venustech60</w:t>
            </w:r>
          </w:p>
        </w:tc>
      </w:tr>
      <w:tr w14:paraId="6B25D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E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9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1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Super Stack 2 Switch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A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manager/manager</w:t>
            </w:r>
          </w:p>
        </w:tc>
      </w:tr>
      <w:tr w14:paraId="3D727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9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9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F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Switch 3000/3300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0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manager/manager</w:t>
            </w:r>
          </w:p>
        </w:tc>
      </w:tr>
      <w:tr w14:paraId="7EB3E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A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A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1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Cable Managment System SQL Database (DOSCIC DHCP)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F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DOCSIS_APP/3Com</w:t>
            </w:r>
          </w:p>
        </w:tc>
      </w:tr>
      <w:tr w14:paraId="4A10B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6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0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8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CoreBuilder 6000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B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debug/tech</w:t>
            </w:r>
          </w:p>
        </w:tc>
      </w:tr>
      <w:tr w14:paraId="366AD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0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9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8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CoreBuilder 7000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6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tech/tech</w:t>
            </w:r>
          </w:p>
        </w:tc>
      </w:tr>
      <w:tr w14:paraId="1ECFB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B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A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E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SuperStack II Switch 2200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D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debug/synnet</w:t>
            </w:r>
          </w:p>
        </w:tc>
      </w:tr>
      <w:tr w14:paraId="11507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B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4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9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SuperStack II Switch 2700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C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tech/tech</w:t>
            </w:r>
          </w:p>
        </w:tc>
      </w:tr>
      <w:tr w14:paraId="5E21D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9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2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5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SuperStack / CoreBuilder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D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admin/空</w:t>
            </w:r>
          </w:p>
        </w:tc>
      </w:tr>
      <w:tr w14:paraId="6CDD8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D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4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D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LinkSwitch and CellPlex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F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tech/tech</w:t>
            </w:r>
          </w:p>
        </w:tc>
      </w:tr>
      <w:tr w14:paraId="6A167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C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8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E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Superstack II 3300FX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1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admin/空</w:t>
            </w:r>
          </w:p>
        </w:tc>
      </w:tr>
      <w:tr w14:paraId="39FE4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3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C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0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3ComCellPlex7000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3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tech/tech</w:t>
            </w:r>
          </w:p>
        </w:tc>
      </w:tr>
      <w:tr w14:paraId="10CD4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5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A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3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AirConnect Access Point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8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空/comcomcom</w:t>
            </w:r>
          </w:p>
        </w:tc>
      </w:tr>
      <w:tr w14:paraId="6C0E2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2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5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4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Superstack II Dual Speed 500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B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security/security</w:t>
            </w:r>
          </w:p>
        </w:tc>
      </w:tr>
      <w:tr w14:paraId="4DC0E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C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A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6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OfficeConnect 5x1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D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空/PASSWORD</w:t>
            </w:r>
          </w:p>
        </w:tc>
      </w:tr>
      <w:tr w14:paraId="74806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8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0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2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SuperStack 3 Switch 3300XM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8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admin/空</w:t>
            </w:r>
          </w:p>
        </w:tc>
      </w:tr>
      <w:tr w14:paraId="3F1A5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7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B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3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SuperStack II Switch 1100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5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manager/manager</w:t>
            </w:r>
          </w:p>
        </w:tc>
      </w:tr>
      <w:tr w14:paraId="495F0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7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2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B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Office Connect Remote 812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6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root/!root</w:t>
            </w:r>
          </w:p>
        </w:tc>
      </w:tr>
      <w:tr w14:paraId="73DB6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3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4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2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NBX100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8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administrator/0</w:t>
            </w:r>
          </w:p>
        </w:tc>
      </w:tr>
      <w:tr w14:paraId="442C9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C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0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D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Home Connect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4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User/Password</w:t>
            </w:r>
          </w:p>
        </w:tc>
      </w:tr>
      <w:tr w14:paraId="70795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6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3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3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SuperStack II Switch 3300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F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manager/manager</w:t>
            </w:r>
          </w:p>
        </w:tc>
      </w:tr>
      <w:tr w14:paraId="240D2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C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1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C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ACC Routers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C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netman/netman</w:t>
            </w:r>
          </w:p>
        </w:tc>
      </w:tr>
      <w:tr w14:paraId="0E8A4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4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9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B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Adaptec RAID Storage Manager Pro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0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Administrator/adaptec</w:t>
            </w:r>
          </w:p>
        </w:tc>
      </w:tr>
      <w:tr w14:paraId="42920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9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7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1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adtran tsu 600 ethernet module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A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18364/空</w:t>
            </w:r>
          </w:p>
        </w:tc>
      </w:tr>
      <w:tr w14:paraId="694B3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5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9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9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Adtran TSU 120 e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2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空/ADTRAN</w:t>
            </w:r>
          </w:p>
        </w:tc>
      </w:tr>
      <w:tr w14:paraId="4B3D8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8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3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E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Alcatel/Newbridge/Timestep VPN Gateway 15xx/45xx/7xxx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D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root/permit</w:t>
            </w:r>
          </w:p>
        </w:tc>
      </w:tr>
      <w:tr w14:paraId="3DCB4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E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5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D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Allied Tenysin R130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C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Manager/friend</w:t>
            </w:r>
          </w:p>
        </w:tc>
      </w:tr>
      <w:tr w14:paraId="35E3B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B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B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3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Alteon ACEswitch 180e (telnet)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7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admin/blank</w:t>
            </w:r>
          </w:p>
        </w:tc>
      </w:tr>
      <w:tr w14:paraId="38F3F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F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8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7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APC MasterSwitches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C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apc/apc</w:t>
            </w:r>
          </w:p>
        </w:tc>
      </w:tr>
      <w:tr w14:paraId="3D538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5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B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3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Ascend All TAOS models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8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admin/Ascend</w:t>
            </w:r>
          </w:p>
        </w:tc>
      </w:tr>
      <w:tr w14:paraId="6B706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2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3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6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Ascend Pipeline Terminal Server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8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answer/空</w:t>
            </w:r>
          </w:p>
        </w:tc>
      </w:tr>
      <w:tr w14:paraId="77675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0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C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A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Ascom Timeplex Routers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7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See/notes/空</w:t>
            </w:r>
          </w:p>
        </w:tc>
      </w:tr>
      <w:tr w14:paraId="661B2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0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6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E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AT&amp;T Starlan SmartHUB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F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空/manager</w:t>
            </w:r>
          </w:p>
        </w:tc>
      </w:tr>
      <w:tr w14:paraId="7F249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7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3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4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AWARD Any BIOS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F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AWARD_SW/空</w:t>
            </w:r>
          </w:p>
        </w:tc>
      </w:tr>
      <w:tr w14:paraId="022E5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0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C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B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Axent NetProwler manager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1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administrator/admin</w:t>
            </w:r>
          </w:p>
        </w:tc>
      </w:tr>
      <w:tr w14:paraId="12686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5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0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2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Axis NPS 530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E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root/pass</w:t>
            </w:r>
          </w:p>
        </w:tc>
      </w:tr>
      <w:tr w14:paraId="35627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E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F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4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AXIS StorPoint CD100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0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root/pass</w:t>
            </w:r>
          </w:p>
        </w:tc>
      </w:tr>
      <w:tr w14:paraId="04AB3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6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D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0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AXIS 200 V1.32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B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admin/空</w:t>
            </w:r>
          </w:p>
        </w:tc>
      </w:tr>
      <w:tr w14:paraId="0D79E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1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F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B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Axis 2100 Network Camera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9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root/pass</w:t>
            </w:r>
          </w:p>
        </w:tc>
      </w:tr>
      <w:tr w14:paraId="49B53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A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7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A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Bay Network Routers All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4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User/空</w:t>
            </w:r>
          </w:p>
        </w:tc>
      </w:tr>
      <w:tr w14:paraId="0586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E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7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F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Bay Networks ASN / ARN Routers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6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Manager/Manager</w:t>
            </w:r>
          </w:p>
        </w:tc>
      </w:tr>
      <w:tr w14:paraId="25A31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6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F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2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Bay Networks Baystack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F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空/NetICs</w:t>
            </w:r>
          </w:p>
        </w:tc>
      </w:tr>
      <w:tr w14:paraId="5CD1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4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B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E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Bay/Nortel Networks Accelar 1xxx switches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9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rwa/rwa</w:t>
            </w:r>
          </w:p>
        </w:tc>
      </w:tr>
      <w:tr w14:paraId="3FB10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F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8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Bay/Nortel Networks Remote Annex 2000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F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admin/IP/address</w:t>
            </w:r>
          </w:p>
        </w:tc>
      </w:tr>
      <w:tr w14:paraId="37E4E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D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0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0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BEA Weblogic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4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system/weblogic</w:t>
            </w:r>
          </w:p>
        </w:tc>
      </w:tr>
      <w:tr w14:paraId="0D595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D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D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3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Bintec all Routers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9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admin/bintec</w:t>
            </w:r>
          </w:p>
        </w:tc>
      </w:tr>
      <w:tr w14:paraId="1577B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4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B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5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Borland Interbase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C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politcally/correct</w:t>
            </w:r>
          </w:p>
        </w:tc>
      </w:tr>
      <w:tr w14:paraId="66D9F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6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4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3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Borland/Inprise Interbase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8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SYSDBA/masterkey</w:t>
            </w:r>
          </w:p>
        </w:tc>
      </w:tr>
      <w:tr w14:paraId="1B68D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1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4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5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BreezeCOM Station Adapter and Access Point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3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空/Super</w:t>
            </w:r>
          </w:p>
        </w:tc>
      </w:tr>
      <w:tr w14:paraId="40340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5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B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2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Brocade Silkworm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A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admin/password</w:t>
            </w:r>
          </w:p>
        </w:tc>
      </w:tr>
      <w:tr w14:paraId="7C7AA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D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D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5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Buffalo/MELCO AirStation WLA-L11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D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root/空</w:t>
            </w:r>
          </w:p>
        </w:tc>
      </w:tr>
      <w:tr w14:paraId="3079C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2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2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1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Cabletron NB Series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0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空/inuvik49</w:t>
            </w:r>
          </w:p>
        </w:tc>
      </w:tr>
      <w:tr w14:paraId="508C6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7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6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8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Cabletron routers and switches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F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blank/blank</w:t>
            </w:r>
          </w:p>
        </w:tc>
      </w:tr>
      <w:tr w14:paraId="00315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9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A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1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Cayman 3220-H DSL Router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3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Any/空</w:t>
            </w:r>
          </w:p>
        </w:tc>
      </w:tr>
      <w:tr w14:paraId="31A97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E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E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C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Chase Research Iolan+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8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空/iolan</w:t>
            </w:r>
          </w:p>
        </w:tc>
      </w:tr>
      <w:tr w14:paraId="75F02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0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4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6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 Any Router and Switch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8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cisco/cisco</w:t>
            </w:r>
          </w:p>
        </w:tc>
      </w:tr>
      <w:tr w14:paraId="18184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1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C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7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 Network Registrar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4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ADMIN/changeme</w:t>
            </w:r>
          </w:p>
        </w:tc>
      </w:tr>
      <w:tr w14:paraId="67F3E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A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5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B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 N/A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9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pixadmin/pixadmin</w:t>
            </w:r>
          </w:p>
        </w:tc>
      </w:tr>
      <w:tr w14:paraId="5CE97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D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B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8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 routers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9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空/san-fran</w:t>
            </w:r>
          </w:p>
        </w:tc>
      </w:tr>
      <w:tr w14:paraId="7B33B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4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1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3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 VPN 3000 Concentrator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C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7AC21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5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F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5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 Net Ranger 2.2.1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5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root/attack</w:t>
            </w:r>
          </w:p>
        </w:tc>
      </w:tr>
      <w:tr w14:paraId="04EC2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D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A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C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 MGX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4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superuser/superuser</w:t>
            </w:r>
          </w:p>
        </w:tc>
      </w:tr>
      <w:tr w14:paraId="7D642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8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E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3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 IDS (netranger)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5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root/attack</w:t>
            </w:r>
          </w:p>
        </w:tc>
      </w:tr>
      <w:tr w14:paraId="41189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3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C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7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Comersus Shopping Cart 3.2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3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admin/dmr99</w:t>
            </w:r>
          </w:p>
        </w:tc>
      </w:tr>
      <w:tr w14:paraId="3DF2A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6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F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Compaq Insight Manager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C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Administrator/administrator</w:t>
            </w:r>
          </w:p>
        </w:tc>
      </w:tr>
      <w:tr w14:paraId="127C1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B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3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6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Cyclades MP/RT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7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super/surt</w:t>
            </w:r>
          </w:p>
        </w:tc>
      </w:tr>
      <w:tr w14:paraId="76893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6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F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5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D-Link DI-704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6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空/admin</w:t>
            </w:r>
          </w:p>
        </w:tc>
      </w:tr>
      <w:tr w14:paraId="6B98A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D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8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1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Dell PowerVault 50F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F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root/calvin</w:t>
            </w:r>
          </w:p>
        </w:tc>
      </w:tr>
      <w:tr w14:paraId="154DA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6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8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E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Dell PowerVault 35F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7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root/calvin</w:t>
            </w:r>
          </w:p>
        </w:tc>
      </w:tr>
      <w:tr w14:paraId="15AD0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6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B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3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Dell Powerapp Web 100 Linux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F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root/powerapp</w:t>
            </w:r>
          </w:p>
        </w:tc>
      </w:tr>
      <w:tr w14:paraId="16712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2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9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1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Digiboard Portserver 8 &amp; 16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8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root/dbps</w:t>
            </w:r>
          </w:p>
        </w:tc>
      </w:tr>
      <w:tr w14:paraId="78CEE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6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4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9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DLink DI-206 ISDN router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B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7F151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F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F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D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Dlink Dl-106 ISDN router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C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空/1234</w:t>
            </w:r>
          </w:p>
        </w:tc>
      </w:tr>
      <w:tr w14:paraId="73CCD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6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2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F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DLink DL-701 Cable/DSL Gateway/Firewall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F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空/year2000</w:t>
            </w:r>
          </w:p>
        </w:tc>
      </w:tr>
      <w:tr w14:paraId="39BC3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3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3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0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Dupont Digital Water Proofer Sun Sparc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E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root/par0t</w:t>
            </w:r>
          </w:p>
        </w:tc>
      </w:tr>
      <w:tr w14:paraId="0041A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2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6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D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Elron Firewall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3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hostname/ip/address/sysadmin</w:t>
            </w:r>
          </w:p>
        </w:tc>
      </w:tr>
      <w:tr w14:paraId="68D6F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D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2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8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Ericsson (formerly ACC) Any router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4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netman/netman</w:t>
            </w:r>
          </w:p>
        </w:tc>
      </w:tr>
      <w:tr w14:paraId="74E0B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A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9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8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Extended Systems ExtendNet 4000 / Firewall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0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36294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3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B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3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Extended Systems Print Servers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8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admin/extendnet</w:t>
            </w:r>
          </w:p>
        </w:tc>
      </w:tr>
      <w:tr w14:paraId="13520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C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C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4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Extreme All Summits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9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admin/空</w:t>
            </w:r>
          </w:p>
        </w:tc>
      </w:tr>
      <w:tr w14:paraId="3F5F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C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1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5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Flowpoint 144, 2200 DSL Routers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5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空/password</w:t>
            </w:r>
          </w:p>
        </w:tc>
      </w:tr>
      <w:tr w14:paraId="2D59F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A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6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4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Fore Systems ASX 1000/1200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7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ami/空</w:t>
            </w:r>
          </w:p>
        </w:tc>
      </w:tr>
      <w:tr w14:paraId="7D66C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1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9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7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General Instruments SB2100D Cable Modem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B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test/test</w:t>
            </w:r>
          </w:p>
        </w:tc>
      </w:tr>
      <w:tr w14:paraId="5B179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7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1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F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Hewlett Packard MPE-XL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4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HELLO/MANAGER.SYS</w:t>
            </w:r>
          </w:p>
        </w:tc>
      </w:tr>
      <w:tr w14:paraId="21F84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5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7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A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 NetCommerce PRO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0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ncadmin/ncadmin</w:t>
            </w:r>
          </w:p>
        </w:tc>
      </w:tr>
      <w:tr w14:paraId="0FAF6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9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0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9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 LAN Server / OS/2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1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username/password</w:t>
            </w:r>
          </w:p>
        </w:tc>
      </w:tr>
      <w:tr w14:paraId="165ED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D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B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2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 2210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0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def/trade</w:t>
            </w:r>
          </w:p>
        </w:tc>
      </w:tr>
      <w:tr w14:paraId="66752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F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B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5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 DB2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5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db2admin/db2admin</w:t>
            </w:r>
          </w:p>
        </w:tc>
      </w:tr>
      <w:tr w14:paraId="0D028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1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3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0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 Lotus Domino Go WebServer (net.commerce edition)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F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webadmin/webibm</w:t>
            </w:r>
          </w:p>
        </w:tc>
      </w:tr>
      <w:tr w14:paraId="52A8C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B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5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0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 AS400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D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QSECOFR/QSECOFR</w:t>
            </w:r>
          </w:p>
        </w:tc>
      </w:tr>
      <w:tr w14:paraId="2163C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7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8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2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 RS/6000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B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root/ibm</w:t>
            </w:r>
          </w:p>
        </w:tc>
      </w:tr>
      <w:tr w14:paraId="7D4D2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F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1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D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Imperia Software Imperia Content Managment System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4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superuser/superuser</w:t>
            </w:r>
          </w:p>
        </w:tc>
      </w:tr>
      <w:tr w14:paraId="43857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E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8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0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Intel 510T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1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空/admin</w:t>
            </w:r>
          </w:p>
        </w:tc>
      </w:tr>
      <w:tr w14:paraId="0B71A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A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F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4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Intel All Routers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2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空/babbit</w:t>
            </w:r>
          </w:p>
        </w:tc>
      </w:tr>
      <w:tr w14:paraId="06130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E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6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A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Intel Intel PRO/Wireless 2011 Wireless LAN Access Point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D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空/Intel</w:t>
            </w:r>
          </w:p>
        </w:tc>
      </w:tr>
      <w:tr w14:paraId="2E3B4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4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E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9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Intel wireless lan access Point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8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空/comcomcom</w:t>
            </w:r>
          </w:p>
        </w:tc>
      </w:tr>
      <w:tr w14:paraId="2875A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4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6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3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Ipswitch Whats up Gold 6.0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C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6DD6B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3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D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4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janta sales 254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A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janta/sales/janta211</w:t>
            </w:r>
          </w:p>
        </w:tc>
      </w:tr>
      <w:tr w14:paraId="14B2F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F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9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8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Jetform Jetform_design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8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Jetform/空</w:t>
            </w:r>
          </w:p>
        </w:tc>
      </w:tr>
      <w:tr w14:paraId="55504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1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A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4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Lantronix LPS1-T Print Server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4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any/system</w:t>
            </w:r>
          </w:p>
        </w:tc>
      </w:tr>
      <w:tr w14:paraId="5100B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9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7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B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Lantronix LSB4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C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any/system</w:t>
            </w:r>
          </w:p>
        </w:tc>
      </w:tr>
      <w:tr w14:paraId="69C59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C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A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E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Lantronix Printer and terminalservers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C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空/system</w:t>
            </w:r>
          </w:p>
        </w:tc>
      </w:tr>
      <w:tr w14:paraId="364CA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D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2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A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LGIC Goldstream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9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LR-ISDN/LR-ISDN</w:t>
            </w:r>
          </w:p>
        </w:tc>
      </w:tr>
      <w:tr w14:paraId="0204D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0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D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C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Linksys Cable/DSL router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2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空/admin</w:t>
            </w:r>
          </w:p>
        </w:tc>
      </w:tr>
      <w:tr w14:paraId="2E6FF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F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B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5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Linksys BEFSR7(1) OR (4)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4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blank/admin</w:t>
            </w:r>
          </w:p>
        </w:tc>
      </w:tr>
      <w:tr w14:paraId="2299B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0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6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C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Linksys BEFSR41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4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空/admin</w:t>
            </w:r>
          </w:p>
        </w:tc>
      </w:tr>
      <w:tr w14:paraId="32502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A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A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2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Livingston Livingston_officerouter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4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!root/blank</w:t>
            </w:r>
          </w:p>
        </w:tc>
      </w:tr>
      <w:tr w14:paraId="44B2D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0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6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F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Lucent Cajun Family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9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root/root</w:t>
            </w:r>
          </w:p>
        </w:tc>
      </w:tr>
      <w:tr w14:paraId="3F5BF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E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9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9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lucent Portmaster 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7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!root/!ishtar</w:t>
            </w:r>
          </w:p>
        </w:tc>
      </w:tr>
      <w:tr w14:paraId="00A34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0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D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B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Lucent Packetstar (PSAX)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B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readwrite/lucenttech1</w:t>
            </w:r>
          </w:p>
        </w:tc>
      </w:tr>
      <w:tr w14:paraId="4C4CA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8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A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4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Lucent AP-1000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C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public/public</w:t>
            </w:r>
          </w:p>
        </w:tc>
      </w:tr>
      <w:tr w14:paraId="03CBC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A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9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C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MacSense X-Router Pro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B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4AF98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E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6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microcom hdms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1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system/hdms</w:t>
            </w:r>
          </w:p>
        </w:tc>
      </w:tr>
      <w:tr w14:paraId="28F16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C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A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8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Microrouter (Cisco) Any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C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空/letmein</w:t>
            </w:r>
          </w:p>
        </w:tc>
      </w:tr>
      <w:tr w14:paraId="6A3F8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9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A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B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Windows NT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B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Administrator/空</w:t>
            </w:r>
          </w:p>
        </w:tc>
      </w:tr>
      <w:tr w14:paraId="35CA6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2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0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0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SQL Server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7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sa/空</w:t>
            </w:r>
          </w:p>
        </w:tc>
      </w:tr>
      <w:tr w14:paraId="16AF3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D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4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4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NT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0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空/start</w:t>
            </w:r>
          </w:p>
        </w:tc>
      </w:tr>
      <w:tr w14:paraId="7C751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C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9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B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Key Managment Server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8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空/password</w:t>
            </w:r>
          </w:p>
        </w:tc>
      </w:tr>
      <w:tr w14:paraId="28751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9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8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B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Motorola Motorola-Cablerouter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4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cablecom/router</w:t>
            </w:r>
          </w:p>
        </w:tc>
      </w:tr>
      <w:tr w14:paraId="6CA1B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9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D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B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Nanoteq NetSeq firewall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1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admin/NetSeq</w:t>
            </w:r>
          </w:p>
        </w:tc>
      </w:tr>
      <w:tr w14:paraId="74B0C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1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D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0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NetApp NetCache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7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admin/NetCache</w:t>
            </w:r>
          </w:p>
        </w:tc>
      </w:tr>
      <w:tr w14:paraId="2089D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E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1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D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Netgaer RH328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F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空/1234</w:t>
            </w:r>
          </w:p>
        </w:tc>
      </w:tr>
      <w:tr w14:paraId="2440C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4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A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9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Netgear RH348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3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空/1234</w:t>
            </w:r>
          </w:p>
        </w:tc>
      </w:tr>
      <w:tr w14:paraId="28BED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B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A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A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Netgear RT311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F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</w:t>
            </w:r>
          </w:p>
        </w:tc>
      </w:tr>
      <w:tr w14:paraId="6AA56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E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7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2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Netgear RT314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1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</w:t>
            </w:r>
          </w:p>
        </w:tc>
      </w:tr>
      <w:tr w14:paraId="1D90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E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0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7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Netgear RT338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0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空/1234</w:t>
            </w:r>
          </w:p>
        </w:tc>
      </w:tr>
      <w:tr w14:paraId="53D6A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8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1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6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Netopia R7100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5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75942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1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E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9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Netscreen NS-5, NS10, NS-100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A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netscreen/netscreen</w:t>
            </w:r>
          </w:p>
        </w:tc>
      </w:tr>
      <w:tr w14:paraId="456AD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3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7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5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Nokia - Telecom NZ M10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B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Telecom/Telecom</w:t>
            </w:r>
          </w:p>
        </w:tc>
      </w:tr>
      <w:tr w14:paraId="2FE2B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6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6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6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Nortel Contivity Extranet Switches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F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admin/setup</w:t>
            </w:r>
          </w:p>
        </w:tc>
      </w:tr>
      <w:tr w14:paraId="0EBCD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1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E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5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Nortel Norstar Modular ICS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9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ADMIN/23646</w:t>
            </w:r>
          </w:p>
        </w:tc>
      </w:tr>
      <w:tr w14:paraId="14F8B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0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7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6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Novell NetWare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C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guest/空</w:t>
            </w:r>
          </w:p>
        </w:tc>
      </w:tr>
      <w:tr w14:paraId="3BE0F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0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9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1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ODS 1094 IS Chassis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0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ods/ods</w:t>
            </w:r>
          </w:p>
        </w:tc>
      </w:tr>
      <w:tr w14:paraId="07EFB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8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7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C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Optivision Nac 3000 &amp; 4000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4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root/mpegvideo</w:t>
            </w:r>
          </w:p>
        </w:tc>
      </w:tr>
      <w:tr w14:paraId="2C52D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A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D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0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Internet Directory Service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F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cn=orcladmin/welcome</w:t>
            </w:r>
          </w:p>
        </w:tc>
      </w:tr>
      <w:tr w14:paraId="6BF91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0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4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D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7 or later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E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system/manager</w:t>
            </w:r>
          </w:p>
        </w:tc>
      </w:tr>
      <w:tr w14:paraId="7A4CA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4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C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B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Osicom(Datacom) Osicom(Datacom)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2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sysadm/sysadm</w:t>
            </w:r>
          </w:p>
        </w:tc>
      </w:tr>
      <w:tr w14:paraId="105A2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3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A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5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Pandatel EMUX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6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 w14:paraId="49382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1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1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4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PlainTree Waveswitch 100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F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空/default.password</w:t>
            </w:r>
          </w:p>
        </w:tc>
      </w:tr>
      <w:tr w14:paraId="59C17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7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1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5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RapidStream RS4000-RS8000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8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rsadmin/rsadmin</w:t>
            </w:r>
          </w:p>
        </w:tc>
      </w:tr>
      <w:tr w14:paraId="794AC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9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D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1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Remedy Any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2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Demo/空</w:t>
            </w:r>
          </w:p>
        </w:tc>
      </w:tr>
      <w:tr w14:paraId="30330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8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8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7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Research Machines Classroom Assistant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F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manager/changeme</w:t>
            </w:r>
          </w:p>
        </w:tc>
      </w:tr>
      <w:tr w14:paraId="35AD0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8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2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3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Rodopi Rodopi billing software 'AbacBill' sql database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F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rodopi/rodopi</w:t>
            </w:r>
          </w:p>
        </w:tc>
      </w:tr>
      <w:tr w14:paraId="030F4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8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B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8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Samba SWAT Package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4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Any/password</w:t>
            </w:r>
          </w:p>
        </w:tc>
      </w:tr>
      <w:tr w14:paraId="0C1AB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0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3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B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schoolgirl member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F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ich/hci</w:t>
            </w:r>
          </w:p>
        </w:tc>
      </w:tr>
      <w:tr w14:paraId="1ABD1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3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0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D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Securicor3NET Monet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D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manager/friend</w:t>
            </w:r>
          </w:p>
        </w:tc>
      </w:tr>
      <w:tr w14:paraId="4CDDC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0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D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1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Securicor3NET Cezzanne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9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manager/friend</w:t>
            </w:r>
          </w:p>
        </w:tc>
      </w:tr>
      <w:tr w14:paraId="51249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D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D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7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SGI all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9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root/n/a</w:t>
            </w:r>
          </w:p>
        </w:tc>
      </w:tr>
      <w:tr w14:paraId="41015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C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0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B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SGI Embedded Support Partner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E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Administrator/Partner</w:t>
            </w:r>
          </w:p>
        </w:tc>
      </w:tr>
      <w:tr w14:paraId="5517C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2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A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1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Shiva LanRover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C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root/空</w:t>
            </w:r>
          </w:p>
        </w:tc>
      </w:tr>
      <w:tr w14:paraId="02AF1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9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B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7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Shiva AccessPort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2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hello/hello</w:t>
            </w:r>
          </w:p>
        </w:tc>
      </w:tr>
      <w:tr w14:paraId="6AA07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2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F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6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SMC Barricade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4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空/admin</w:t>
            </w:r>
          </w:p>
        </w:tc>
      </w:tr>
      <w:tr w14:paraId="14EEC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9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0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9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soho nbg800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8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</w:t>
            </w:r>
          </w:p>
        </w:tc>
      </w:tr>
      <w:tr w14:paraId="76B37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7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8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7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SonicWall Any Firewall Device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A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admin/password</w:t>
            </w:r>
          </w:p>
        </w:tc>
      </w:tr>
      <w:tr w14:paraId="2983E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5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7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A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Spider Systems M250 / M250L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A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空/hello</w:t>
            </w:r>
          </w:p>
        </w:tc>
      </w:tr>
      <w:tr w14:paraId="0F1B1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F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6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A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Ssangyoung SR2501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1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空/2501</w:t>
            </w:r>
          </w:p>
        </w:tc>
      </w:tr>
      <w:tr w14:paraId="144A6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7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0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B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surecom ep3501/3506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E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admin/surecom</w:t>
            </w:r>
          </w:p>
        </w:tc>
      </w:tr>
      <w:tr w14:paraId="2D708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8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B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4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SysKonnect 6616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7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default.password/空</w:t>
            </w:r>
          </w:p>
        </w:tc>
      </w:tr>
      <w:tr w14:paraId="5EB0F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9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4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5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Tekelec Eagle STP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D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eagle/eagle</w:t>
            </w:r>
          </w:p>
        </w:tc>
      </w:tr>
      <w:tr w14:paraId="66A2C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B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1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F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Terayon TeraLink Getaway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C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admin/password</w:t>
            </w:r>
          </w:p>
        </w:tc>
      </w:tr>
      <w:tr w14:paraId="119A9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F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9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8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Terayon TeraLink 1000 Controller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8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admin/password</w:t>
            </w:r>
          </w:p>
        </w:tc>
      </w:tr>
      <w:tr w14:paraId="722CA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3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3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E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TopLayer AppSwitch 2500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9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siteadmin/toplayer</w:t>
            </w:r>
          </w:p>
        </w:tc>
      </w:tr>
      <w:tr w14:paraId="4A493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D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F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C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Toshiba TR-650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E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admin/tr650</w:t>
            </w:r>
          </w:p>
        </w:tc>
      </w:tr>
      <w:tr w14:paraId="07EBF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6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4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1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Trintech eAcquirer App/Data Servers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9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t3admin/Trintech</w:t>
            </w:r>
          </w:p>
        </w:tc>
      </w:tr>
      <w:tr w14:paraId="768F7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6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D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4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Ullu ka pattha Gand mara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5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Bhosda/Lund</w:t>
            </w:r>
          </w:p>
        </w:tc>
      </w:tr>
      <w:tr w14:paraId="2FF09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2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A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0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Webmin Webmin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F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admin/空</w:t>
            </w:r>
          </w:p>
        </w:tc>
      </w:tr>
      <w:tr w14:paraId="62E5C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6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8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3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Xylan Omnistack 1032CF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C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admin/password</w:t>
            </w:r>
          </w:p>
        </w:tc>
      </w:tr>
      <w:tr w14:paraId="4547A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5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1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B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Xylan Omnistack 4024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0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admin/password</w:t>
            </w:r>
          </w:p>
        </w:tc>
      </w:tr>
      <w:tr w14:paraId="1410B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F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5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F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Xylan Omniswitch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F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admin/switch</w:t>
            </w:r>
          </w:p>
        </w:tc>
      </w:tr>
      <w:tr w14:paraId="4B5CD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2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C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8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xyplex mx-16xx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2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setpriv/system</w:t>
            </w:r>
          </w:p>
        </w:tc>
      </w:tr>
      <w:tr w14:paraId="7DC5E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1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3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D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Zyxel ISDN-Router Prestige 1000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1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空/1234</w:t>
            </w:r>
          </w:p>
        </w:tc>
      </w:tr>
      <w:tr w14:paraId="0D44A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3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F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9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zyxel prestige 300 series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F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空/1234</w:t>
            </w:r>
          </w:p>
        </w:tc>
      </w:tr>
      <w:tr w14:paraId="1B8B7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9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A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4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Zyxel ISDN Router Prestige 100IH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0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空/1234</w:t>
            </w:r>
          </w:p>
        </w:tc>
      </w:tr>
      <w:tr w14:paraId="2AE50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9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A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2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ZYXEL 641 ADSL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6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空/1234</w:t>
            </w:r>
          </w:p>
        </w:tc>
      </w:tr>
      <w:tr w14:paraId="53713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B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B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3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Zyxel prestige 128 modem-router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5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空/1234</w:t>
            </w:r>
          </w:p>
        </w:tc>
      </w:tr>
      <w:tr w14:paraId="04DAC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A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6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A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华为AntiDDoS1500 V100R001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C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3DAF5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E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9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1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华为AntiDDoS8000 V100R001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7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326EB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F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2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A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华为ASG2000 V100R001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6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1B1D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3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A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5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华为AVE2200/2600/2800 V100R001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F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1F8FD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C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5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3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华为AVE2900 V300R001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9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459DF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C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3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8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华为Eudemon1000E-N V100R001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B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1A513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9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6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2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华为Eudemon1000E-U V100R003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9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49773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E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6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0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华为Eudemon1000E-U V200R001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5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5552E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6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4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3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华为Eudemon1000E-X V200R001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0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6189F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2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A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6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华为Eudemon1000E-X V300R001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9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76315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D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3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4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华为Eudemon200E-B/C/F/X V300R001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C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7590D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D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C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3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华为Eudemon200E-N V100R001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2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0A799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B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4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8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华为Eudemon8000E-X V200R001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2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3A354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9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F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F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华为Eudemon8000E-X V300R001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3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63A74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4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5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D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华为IPS Module V100R001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6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"mailto:admin/Admin@123"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5C406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5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4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0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华为NGFW Module V100R001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5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4128F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D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6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B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华为NIP200/1000 V100R001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E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administrator/huawei123</w:t>
            </w:r>
          </w:p>
        </w:tc>
      </w:tr>
      <w:tr w14:paraId="07F22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C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8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1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华为NIP2000/5000 V100R001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B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4E13C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E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1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E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华为NIP2000/5000 V100R002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0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0F9E4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3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9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5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华为SRG1200/2200/3200 V100R002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0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29A3C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2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B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F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华为SVN2200 V200R001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6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19783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C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0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8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华为SVN5500 V200R001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8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7904F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C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5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E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华为SVN5600 V200R003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9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"mailto:admin/Admin@123"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29FCC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D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5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0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华为SVN5800 V200R003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C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"mailto:admin/Admin@123"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41A37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A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2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5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华为USG2100 V100R001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7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"mailto:admin/Admin@123"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48CBB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2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3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A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华为USG2100 V100R002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8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"mailto:admin/Admin@123"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698CF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9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4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5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华为USG2100 V100R003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3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"mailto:admin/Admin@123"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043B9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3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9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5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华为USG2100 V100R005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1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"mailto:admin/Admin@123"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0B027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1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3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A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华为USG2100 V300R001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0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743A6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2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4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C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华为USG2110-X V100R003C03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F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"mailto:admin/Admin@123"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21747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1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0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C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华为USG2110-X V300R001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5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46028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3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7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9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华为USG2200 V100R003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3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"mailto:admin/Admin@123"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54970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5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B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E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华为USG2200 V100R005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2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"mailto:admin/Admin@123"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564B3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E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E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6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华为USG2200 V300R001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3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1CFAB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8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E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6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华为USG5100 V100R003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A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"mailto:admin/Admin@123"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1537C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9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C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8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华为USG5100 V100R005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3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"mailto:admin/Admin@123"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04597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7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D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1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华为USG5100 V300R001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8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606A4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6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3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8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华为USG5300 V100R003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B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6E189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1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C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6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华为USG5300 V200R001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F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33936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C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C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4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华为USG5300ADD&amp;ADI V100R001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5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5EA4D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7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F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E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华为USG5500 V200R001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A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362B3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2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2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C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华为USG5500 V200R002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9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31ED6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A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7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2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华为USG5500 V300R001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A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6326B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E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3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E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华为USG6300/6500/6600 V100R001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4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43EC7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1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2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D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华为USG9500 V200R001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A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1BBA5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B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8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5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华为USG9500 V300R001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D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 w14:paraId="3E306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4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B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8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华为WAF2000/5000 V100R001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6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</w:tbl>
    <w:p w14:paraId="5E2AF12B">
      <w:pPr>
        <w:pStyle w:val="2"/>
        <w:ind w:firstLine="0" w:firstLineChars="0"/>
      </w:pPr>
    </w:p>
    <w:p w14:paraId="66BE51F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firstLine="210"/>
        <w:outlineLvl w:val="9"/>
        <w:rPr>
          <w:rFonts w:hint="eastAsia"/>
          <w:color w:val="auto"/>
          <w:lang w:val="zh-CN" w:eastAsia="zh-CN"/>
        </w:rPr>
      </w:pPr>
    </w:p>
    <w:p w14:paraId="4A14BAB1"/>
    <w:p w14:paraId="67CFB5B9"/>
    <w:sectPr>
      <w:footerReference r:id="rId4" w:type="default"/>
      <w:pgSz w:w="11906" w:h="16838"/>
      <w:pgMar w:top="2041" w:right="1531" w:bottom="204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33EAA">
    <w:pPr>
      <w:pStyle w:val="5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3017C">
    <w:pPr>
      <w:pStyle w:val="5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33BDA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333BDA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NGMyNDhlNGFjYzY1ZjA4YjcyYWUxZjAzM2VlOGEifQ=="/>
  </w:docVars>
  <w:rsids>
    <w:rsidRoot w:val="022007F6"/>
    <w:rsid w:val="022007F6"/>
    <w:rsid w:val="11F6648A"/>
    <w:rsid w:val="1FCA68FF"/>
    <w:rsid w:val="32A95007"/>
    <w:rsid w:val="39D24B9E"/>
    <w:rsid w:val="65691246"/>
    <w:rsid w:val="66996C60"/>
    <w:rsid w:val="687D7CCB"/>
    <w:rsid w:val="73A2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3">
    <w:name w:val="Body Text"/>
    <w:basedOn w:val="1"/>
    <w:next w:val="4"/>
    <w:qFormat/>
    <w:uiPriority w:val="0"/>
    <w:pPr>
      <w:adjustRightInd w:val="0"/>
      <w:snapToGrid w:val="0"/>
      <w:spacing w:line="560" w:lineRule="exact"/>
      <w:ind w:firstLine="560" w:firstLineChars="200"/>
    </w:pPr>
    <w:rPr>
      <w:rFonts w:ascii="仿宋_GB2312" w:hAnsi="仿宋_GB2312"/>
      <w:szCs w:val="21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1744</Words>
  <Characters>4680</Characters>
  <Lines>0</Lines>
  <Paragraphs>0</Paragraphs>
  <TotalTime>2</TotalTime>
  <ScaleCrop>false</ScaleCrop>
  <LinksUpToDate>false</LinksUpToDate>
  <CharactersWithSpaces>4819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2024-05-23T08:30:00Z</dcterms:created>
  <dc:creator>lulei</dc:creator>
  <cp:lastModifiedBy>阿利</cp:lastModifiedBy>
  <cp:lastPrinted>2025-07-24T12:58:00Z</cp:lastPrinted>
  <dcterms:modified xsi:type="dcterms:W3CDTF">2025-10-15T02:50:09Z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eyJoZGlkIjoiNDQyYzFkNjlhMmM2MmQyNGZjOTAyM2FjOTczMDZiOGUiLCJ1c2VySWQiOiIxNTk0NTE5MzAyIn0=</vt:lpwstr>
  </property>
  <property fmtid="{D5CDD505-2E9C-101B-9397-08002B2CF9AE}" pid="4" name="ICV">
    <vt:lpwstr>A32076E1441546C9980EBB5FDD46B50F_13</vt:lpwstr>
  </property>
</Properties>
</file>